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C86B86" w14:paraId="04CFB9E9" w14:textId="77777777" w:rsidTr="00F946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63E187" w14:textId="427142FA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C86B86" w:rsidRPr="00BD5059" w14:paraId="79AB992B" w14:textId="77777777" w:rsidTr="00F946E5">
        <w:trPr>
          <w:trHeight w:val="96"/>
        </w:trPr>
        <w:tc>
          <w:tcPr>
            <w:tcW w:w="1759" w:type="dxa"/>
          </w:tcPr>
          <w:p w14:paraId="301BC62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348DD44F" w14:textId="781C0E01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4016A42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FA36021" w14:textId="3091B7A3" w:rsidR="00C86B86" w:rsidRPr="00BD5059" w:rsidRDefault="00F51A45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F51A45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أدوات القص الأساسية في الصيانة وفق الطرق الصحيحة</w:t>
            </w:r>
          </w:p>
        </w:tc>
      </w:tr>
      <w:tr w:rsidR="00C86B86" w:rsidRPr="00BD5059" w14:paraId="7332C2D9" w14:textId="77777777" w:rsidTr="00F946E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71FF5E4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028FBA1" w14:textId="37F5E4BB" w:rsidR="00C86B86" w:rsidRPr="00BD5059" w:rsidRDefault="006108A2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108A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يميز بين المقص الكهربائي وجهاز الجراند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F4A1420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7F2D1C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66F4C5" w14:textId="0E83312E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DC900DC" w14:textId="2E8876B1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الثالث  </w:t>
            </w:r>
          </w:p>
        </w:tc>
      </w:tr>
      <w:tr w:rsidR="00C86B86" w:rsidRPr="00BD5059" w14:paraId="7152BD1F" w14:textId="77777777" w:rsidTr="00F946E5">
        <w:tc>
          <w:tcPr>
            <w:tcW w:w="1759" w:type="dxa"/>
            <w:tcBorders>
              <w:bottom w:val="single" w:sz="4" w:space="0" w:color="auto"/>
            </w:tcBorders>
          </w:tcPr>
          <w:p w14:paraId="7D69F13E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458E5CF" w14:textId="0ED76118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75340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858E33A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512123F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23283935" w14:textId="77777777" w:rsidTr="00F946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6E33C" w14:textId="77777777" w:rsidR="00C86B86" w:rsidRPr="00BD5059" w:rsidRDefault="00C86B86" w:rsidP="00C86B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87D82CB" w14:textId="77777777" w:rsidTr="00F946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2779DF" w14:textId="7D77B017" w:rsidR="00C86B86" w:rsidRPr="000F0110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 الاختبار </w:t>
            </w:r>
          </w:p>
          <w:p w14:paraId="5A7B5520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C767C30" w14:textId="77777777" w:rsidTr="00F946E5">
        <w:tc>
          <w:tcPr>
            <w:tcW w:w="1759" w:type="dxa"/>
          </w:tcPr>
          <w:p w14:paraId="120F7B3E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6F7B6A9" w14:textId="35B6F5BB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19624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الأول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182779FE" w14:textId="5FF44204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</w:p>
          <w:p w14:paraId="3D7FBDD8" w14:textId="6FE7920B" w:rsidR="00C86B86" w:rsidRPr="00F7426B" w:rsidRDefault="00F51A45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C00000"/>
                <w:sz w:val="26"/>
                <w:szCs w:val="26"/>
                <w:rtl/>
                <w:lang w:bidi="ar-AE"/>
              </w:rPr>
              <w:t>اختر من بين الصور</w:t>
            </w:r>
            <w:r w:rsidR="006108A2">
              <w:rPr>
                <w:rFonts w:ascii="Dubai" w:hAnsi="Dubai" w:cs="Dubai"/>
                <w:b/>
                <w:bCs/>
                <w:color w:val="C00000"/>
                <w:sz w:val="26"/>
                <w:szCs w:val="26"/>
                <w:lang w:bidi="ar-AE"/>
              </w:rPr>
              <w:t xml:space="preserve"> </w:t>
            </w:r>
            <w:proofErr w:type="gramStart"/>
            <w:r w:rsidR="006108A2">
              <w:rPr>
                <w:rFonts w:ascii="Dubai" w:hAnsi="Dubai" w:cs="Dubai" w:hint="cs"/>
                <w:b/>
                <w:bCs/>
                <w:color w:val="C00000"/>
                <w:sz w:val="26"/>
                <w:szCs w:val="26"/>
                <w:rtl/>
              </w:rPr>
              <w:t xml:space="preserve">جهاز </w:t>
            </w:r>
            <w:r>
              <w:rPr>
                <w:rFonts w:ascii="Dubai" w:hAnsi="Dubai" w:cs="Dubai" w:hint="cs"/>
                <w:b/>
                <w:bCs/>
                <w:color w:val="C00000"/>
                <w:sz w:val="26"/>
                <w:szCs w:val="26"/>
                <w:rtl/>
                <w:lang w:bidi="ar-AE"/>
              </w:rPr>
              <w:t xml:space="preserve"> </w:t>
            </w:r>
            <w:r w:rsidR="006108A2">
              <w:rPr>
                <w:rFonts w:ascii="Dubai" w:hAnsi="Dubai" w:cs="Dubai" w:hint="cs"/>
                <w:b/>
                <w:bCs/>
                <w:color w:val="C00000"/>
                <w:sz w:val="26"/>
                <w:szCs w:val="26"/>
                <w:rtl/>
                <w:lang w:bidi="ar-AE"/>
              </w:rPr>
              <w:t>الجراند</w:t>
            </w:r>
            <w:proofErr w:type="gramEnd"/>
          </w:p>
          <w:p w14:paraId="68A2E6A0" w14:textId="77777777" w:rsidR="00C86B86" w:rsidRPr="006D3391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78872523" w14:textId="414EE4AD" w:rsidR="00C86B86" w:rsidRDefault="00C86B86" w:rsidP="00C86B86">
      <w:pPr>
        <w:tabs>
          <w:tab w:val="left" w:pos="4883"/>
        </w:tabs>
        <w:rPr>
          <w:rFonts w:cstheme="minorBidi"/>
          <w:b/>
          <w:bCs/>
          <w:lang w:bidi="ar-AE"/>
        </w:rPr>
      </w:pPr>
      <w:r w:rsidRPr="006D3391">
        <w:rPr>
          <w:rFonts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E3072" wp14:editId="0D0755A7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C9BA" w14:textId="77777777" w:rsidR="00C86B86" w:rsidRDefault="00C86B86" w:rsidP="00C86B86">
                            <w:pPr>
                              <w:pStyle w:val="a4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E3072" id="Rectangle 9" o:spid="_x0000_s1026" style="position:absolute;left:0;text-align:left;margin-left:550.75pt;margin-top:590.2pt;width:128.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" fillcolor="white [3201]" strokecolor="black [3200]" strokeweight="1pt">
                <v:textbox>
                  <w:txbxContent>
                    <w:p w14:paraId="3B94C9BA" w14:textId="77777777" w:rsidR="00C86B86" w:rsidRDefault="00C86B86" w:rsidP="00C86B86">
                      <w:pPr>
                        <w:pStyle w:val="a4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</w:p>
    <w:p w14:paraId="73A89889" w14:textId="4D2A5732" w:rsidR="00C86B86" w:rsidRPr="006D3391" w:rsidRDefault="00F51A45" w:rsidP="00C86B86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23E34E0E" wp14:editId="5D5E8995">
            <wp:simplePos x="0" y="0"/>
            <wp:positionH relativeFrom="column">
              <wp:posOffset>467995</wp:posOffset>
            </wp:positionH>
            <wp:positionV relativeFrom="paragraph">
              <wp:posOffset>5969000</wp:posOffset>
            </wp:positionV>
            <wp:extent cx="8286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169024510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5108" name="صورة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B86"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02F40" wp14:editId="21B53405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52084" id="Rectangle 9" o:spid="_x0000_s1026" style="position:absolute;left:0;text-align:left;margin-left:609.4pt;margin-top:204.5pt;width:84.8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" fillcolor="white [3201]" strokecolor="black [3200]" strokeweight="1pt"/>
            </w:pict>
          </mc:Fallback>
        </mc:AlternateContent>
      </w:r>
    </w:p>
    <w:p w14:paraId="20ADFD72" w14:textId="7B5E7729" w:rsidR="00C86B86" w:rsidRPr="006D3391" w:rsidRDefault="006108A2" w:rsidP="00F51A45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46ED5A22" wp14:editId="21DAAE54">
            <wp:simplePos x="0" y="0"/>
            <wp:positionH relativeFrom="column">
              <wp:posOffset>4327525</wp:posOffset>
            </wp:positionH>
            <wp:positionV relativeFrom="page">
              <wp:posOffset>7441565</wp:posOffset>
            </wp:positionV>
            <wp:extent cx="812800" cy="815975"/>
            <wp:effectExtent l="0" t="0" r="6350" b="3175"/>
            <wp:wrapSquare wrapText="bothSides"/>
            <wp:docPr id="128759459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9459" name="صورة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E0CDB0" w14:textId="529C6C01" w:rsidR="00C86B86" w:rsidRPr="006D3391" w:rsidRDefault="00C86B86" w:rsidP="00C86B86">
      <w:pPr>
        <w:rPr>
          <w:rFonts w:cstheme="minorBidi"/>
          <w:rtl/>
          <w:lang w:bidi="ar-AE"/>
        </w:rPr>
      </w:pPr>
    </w:p>
    <w:p w14:paraId="443FB985" w14:textId="1DC0E47F" w:rsidR="00C86B86" w:rsidRPr="006D3391" w:rsidRDefault="00C86B86" w:rsidP="00C86B86">
      <w:pPr>
        <w:rPr>
          <w:rFonts w:cstheme="minorBidi"/>
          <w:lang w:bidi="ar-AE"/>
        </w:rPr>
      </w:pPr>
    </w:p>
    <w:p w14:paraId="5BBD0253" w14:textId="233726F6" w:rsidR="00C86B86" w:rsidRPr="006D3391" w:rsidRDefault="00C86B86" w:rsidP="00C86B86">
      <w:pPr>
        <w:rPr>
          <w:rFonts w:cstheme="minorBidi"/>
          <w:lang w:bidi="ar-AE"/>
        </w:rPr>
      </w:pPr>
    </w:p>
    <w:p w14:paraId="749B1FDB" w14:textId="0523B352" w:rsidR="00415F7C" w:rsidRPr="00C86B86" w:rsidRDefault="006108A2" w:rsidP="00C86B86">
      <w:pPr>
        <w:rPr>
          <w:rFonts w:cstheme="minorBidi"/>
          <w:lang w:bidi="ar-AE"/>
        </w:rPr>
      </w:pPr>
      <w:r>
        <w:rPr>
          <w:rFonts w:cstheme="minorBidi" w:hint="cs"/>
          <w:noProof/>
          <w:lang w:bidi="ar-AE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5BEE2" wp14:editId="31FE21B4">
                <wp:simplePos x="0" y="0"/>
                <wp:positionH relativeFrom="column">
                  <wp:posOffset>4495423</wp:posOffset>
                </wp:positionH>
                <wp:positionV relativeFrom="paragraph">
                  <wp:posOffset>204162</wp:posOffset>
                </wp:positionV>
                <wp:extent cx="533400" cy="368300"/>
                <wp:effectExtent l="0" t="0" r="19050" b="12700"/>
                <wp:wrapNone/>
                <wp:docPr id="342270870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B5B78" id="مستطيل 8" o:spid="_x0000_s1026" style="position:absolute;left:0;text-align:left;margin-left:353.95pt;margin-top:16.1pt;width:42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" fillcolor="white [3212]" strokecolor="#09101d [484]" strokeweight="1pt"/>
            </w:pict>
          </mc:Fallback>
        </mc:AlternateContent>
      </w:r>
      <w:r>
        <w:rPr>
          <w:rFonts w:cstheme="minorBidi" w:hint="cs"/>
          <w:noProof/>
          <w:lang w:bidi="ar-AE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4628F" wp14:editId="315562CB">
                <wp:simplePos x="0" y="0"/>
                <wp:positionH relativeFrom="column">
                  <wp:posOffset>594071</wp:posOffset>
                </wp:positionH>
                <wp:positionV relativeFrom="paragraph">
                  <wp:posOffset>118217</wp:posOffset>
                </wp:positionV>
                <wp:extent cx="533400" cy="368300"/>
                <wp:effectExtent l="0" t="0" r="19050" b="12700"/>
                <wp:wrapNone/>
                <wp:docPr id="1047061012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03FF1" id="مستطيل 8" o:spid="_x0000_s1026" style="position:absolute;left:0;text-align:left;margin-left:46.8pt;margin-top:9.3pt;width:42pt;height:2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" fillcolor="white [3212]" strokecolor="#09101d [484]" strokeweight="1pt"/>
            </w:pict>
          </mc:Fallback>
        </mc:AlternateContent>
      </w:r>
    </w:p>
    <w:sectPr w:rsidR="00415F7C" w:rsidRPr="00C86B86" w:rsidSect="009B051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3601" w14:textId="77777777" w:rsidR="009B051B" w:rsidRDefault="009B051B" w:rsidP="00C86B86">
      <w:pPr>
        <w:spacing w:after="0" w:line="240" w:lineRule="auto"/>
      </w:pPr>
      <w:r>
        <w:separator/>
      </w:r>
    </w:p>
  </w:endnote>
  <w:endnote w:type="continuationSeparator" w:id="0">
    <w:p w14:paraId="329C04A2" w14:textId="77777777" w:rsidR="009B051B" w:rsidRDefault="009B051B" w:rsidP="00C8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738E" w14:textId="77777777" w:rsidR="009B051B" w:rsidRDefault="009B051B" w:rsidP="00C86B86">
      <w:pPr>
        <w:spacing w:after="0" w:line="240" w:lineRule="auto"/>
      </w:pPr>
      <w:r>
        <w:separator/>
      </w:r>
    </w:p>
  </w:footnote>
  <w:footnote w:type="continuationSeparator" w:id="0">
    <w:p w14:paraId="16A92BCC" w14:textId="77777777" w:rsidR="009B051B" w:rsidRDefault="009B051B" w:rsidP="00C8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64C2" w14:textId="655BE4B8" w:rsidR="00C86B86" w:rsidRDefault="00C86B86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256CA" wp14:editId="4AF6F8BB">
          <wp:simplePos x="0" y="0"/>
          <wp:positionH relativeFrom="column">
            <wp:posOffset>69850</wp:posOffset>
          </wp:positionH>
          <wp:positionV relativeFrom="paragraph">
            <wp:posOffset>-165735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E1"/>
    <w:rsid w:val="00176738"/>
    <w:rsid w:val="00196242"/>
    <w:rsid w:val="00217BE1"/>
    <w:rsid w:val="003B300F"/>
    <w:rsid w:val="003E56D4"/>
    <w:rsid w:val="00415F7C"/>
    <w:rsid w:val="00510493"/>
    <w:rsid w:val="006108A2"/>
    <w:rsid w:val="009B051B"/>
    <w:rsid w:val="00B57790"/>
    <w:rsid w:val="00C86B86"/>
    <w:rsid w:val="00D51CDD"/>
    <w:rsid w:val="00F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BA41A"/>
  <w15:chartTrackingRefBased/>
  <w15:docId w15:val="{A7A24775-7ECE-4406-B853-03851B2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6B86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86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6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alharbi awad alharbi</dc:creator>
  <cp:keywords/>
  <dc:description/>
  <cp:lastModifiedBy>alharbi awad alharbi</cp:lastModifiedBy>
  <cp:revision>7</cp:revision>
  <dcterms:created xsi:type="dcterms:W3CDTF">2024-03-29T00:30:00Z</dcterms:created>
  <dcterms:modified xsi:type="dcterms:W3CDTF">2024-04-02T23:38:00Z</dcterms:modified>
</cp:coreProperties>
</file>